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1D" w:rsidRDefault="00B55E1D" w:rsidP="003F6C5D">
      <w:pPr>
        <w:rPr>
          <w:rFonts w:hint="eastAsia"/>
          <w:sz w:val="18"/>
        </w:rPr>
      </w:pPr>
    </w:p>
    <w:p w:rsidR="00B55E1D" w:rsidRPr="00362027" w:rsidRDefault="00B55E1D" w:rsidP="00B55E1D">
      <w:pPr>
        <w:jc w:val="center"/>
        <w:rPr>
          <w:rFonts w:asciiTheme="majorEastAsia" w:eastAsiaTheme="majorEastAsia" w:hAnsiTheme="majorEastAsia"/>
          <w:kern w:val="0"/>
          <w:sz w:val="44"/>
        </w:rPr>
      </w:pPr>
      <w:r w:rsidRPr="00B55E1D">
        <w:rPr>
          <w:rFonts w:asciiTheme="majorEastAsia" w:eastAsiaTheme="majorEastAsia" w:hAnsiTheme="majorEastAsia"/>
          <w:noProof/>
          <w:color w:val="FFFFFF" w:themeColor="background1"/>
          <w:sz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C2CADA" wp14:editId="00ECCEC3">
                <wp:simplePos x="0" y="0"/>
                <wp:positionH relativeFrom="column">
                  <wp:posOffset>2070873</wp:posOffset>
                </wp:positionH>
                <wp:positionV relativeFrom="paragraph">
                  <wp:posOffset>-730885</wp:posOffset>
                </wp:positionV>
                <wp:extent cx="1735648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6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E1D" w:rsidRPr="00B55E1D" w:rsidRDefault="00B55E1D" w:rsidP="00B55E1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55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44"/>
                                <w:highlight w:val="darkGray"/>
                              </w:rPr>
                              <w:t>（吉田寮）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C2C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3.05pt;margin-top:-57.55pt;width:136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" filled="f" stroked="f">
                <v:textbox style="mso-fit-shape-to-text:t">
                  <w:txbxContent>
                    <w:p w:rsidR="00B55E1D" w:rsidRPr="00B55E1D" w:rsidRDefault="00B55E1D" w:rsidP="00B55E1D">
                      <w:pPr>
                        <w:rPr>
                          <w:color w:val="000000" w:themeColor="text1"/>
                        </w:rPr>
                      </w:pPr>
                      <w:r w:rsidRPr="00B55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44"/>
                          <w:highlight w:val="darkGray"/>
                        </w:rPr>
                        <w:t>（吉田寮）</w:t>
                      </w:r>
                    </w:p>
                  </w:txbxContent>
                </v:textbox>
              </v:shape>
            </w:pict>
          </mc:Fallback>
        </mc:AlternateContent>
      </w:r>
      <w:r w:rsidRPr="003F6C5D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-1765023744"/>
        </w:rPr>
        <w:t>入寮</w:t>
      </w:r>
      <w:r w:rsidRPr="003F6C5D">
        <w:rPr>
          <w:rFonts w:asciiTheme="majorEastAsia" w:eastAsiaTheme="majorEastAsia" w:hAnsiTheme="majorEastAsia" w:hint="eastAsia"/>
          <w:kern w:val="0"/>
          <w:sz w:val="44"/>
          <w:fitText w:val="3360" w:id="-1765023744"/>
        </w:rPr>
        <w:t>願</w:t>
      </w:r>
    </w:p>
    <w:p w:rsidR="00B55E1D" w:rsidRPr="003D0A19" w:rsidRDefault="00B55E1D" w:rsidP="00B55E1D">
      <w:pPr>
        <w:jc w:val="center"/>
        <w:rPr>
          <w:rFonts w:asciiTheme="majorEastAsia" w:eastAsiaTheme="majorEastAsia" w:hAnsiTheme="majorEastAsia"/>
          <w:color w:val="FFFFFF" w:themeColor="background1"/>
          <w:sz w:val="44"/>
        </w:rPr>
      </w:pPr>
    </w:p>
    <w:p w:rsidR="00B55E1D" w:rsidRPr="00BD3850" w:rsidRDefault="00B55E1D" w:rsidP="00B55E1D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B55E1D" w:rsidRDefault="00B55E1D" w:rsidP="00B55E1D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</w:t>
      </w:r>
      <w:r>
        <w:rPr>
          <w:rFonts w:asciiTheme="minorEastAsia" w:hAnsiTheme="minorEastAsia" w:hint="eastAsia"/>
          <w:sz w:val="20"/>
        </w:rPr>
        <w:t>すべて</w:t>
      </w:r>
      <w:r w:rsidRPr="00BA78EA">
        <w:rPr>
          <w:rFonts w:asciiTheme="minorEastAsia" w:hAnsiTheme="minorEastAsia" w:hint="eastAsia"/>
          <w:sz w:val="20"/>
        </w:rPr>
        <w:t>ボールペンで記入のこと</w:t>
      </w:r>
    </w:p>
    <w:tbl>
      <w:tblPr>
        <w:tblStyle w:val="a8"/>
        <w:tblW w:w="0" w:type="auto"/>
        <w:tblInd w:w="2515" w:type="dxa"/>
        <w:tblLook w:val="04A0" w:firstRow="1" w:lastRow="0" w:firstColumn="1" w:lastColumn="0" w:noHBand="0" w:noVBand="1"/>
      </w:tblPr>
      <w:tblGrid>
        <w:gridCol w:w="1883"/>
        <w:gridCol w:w="4627"/>
      </w:tblGrid>
      <w:tr w:rsidR="00B55E1D" w:rsidTr="00380105">
        <w:trPr>
          <w:trHeight w:val="511"/>
        </w:trPr>
        <w:tc>
          <w:tcPr>
            <w:tcW w:w="1883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平成・</w:t>
            </w: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 xml:space="preserve">　　　　</w:t>
            </w: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  <w:p w:rsidR="00B55E1D" w:rsidRPr="00A31A4F" w:rsidRDefault="00B55E1D" w:rsidP="00380105">
            <w:pPr>
              <w:pStyle w:val="a7"/>
              <w:spacing w:line="200" w:lineRule="exact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 w:rsidRPr="00A31A4F">
              <w:rPr>
                <w:rFonts w:asciiTheme="minorEastAsia" w:eastAsiaTheme="minorEastAsia" w:hAnsiTheme="minorEastAsia" w:hint="eastAsia"/>
                <w:spacing w:val="0"/>
                <w:sz w:val="14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0"/>
                <w:sz w:val="14"/>
                <w:szCs w:val="22"/>
              </w:rPr>
              <w:t>↑どちらかに</w:t>
            </w:r>
            <w:r w:rsidRPr="00A31A4F">
              <w:rPr>
                <w:rFonts w:asciiTheme="minorEastAsia" w:eastAsiaTheme="minorEastAsia" w:hAnsiTheme="minorEastAsia" w:hint="eastAsia"/>
                <w:spacing w:val="0"/>
                <w:sz w:val="14"/>
                <w:szCs w:val="22"/>
              </w:rPr>
              <w:t>○）</w:t>
            </w:r>
          </w:p>
        </w:tc>
      </w:tr>
      <w:tr w:rsidR="00B55E1D" w:rsidTr="00380105">
        <w:trPr>
          <w:trHeight w:val="540"/>
        </w:trPr>
        <w:tc>
          <w:tcPr>
            <w:tcW w:w="1883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学部・研究科</w:t>
            </w:r>
          </w:p>
        </w:tc>
        <w:tc>
          <w:tcPr>
            <w:tcW w:w="4627" w:type="dxa"/>
            <w:vAlign w:val="center"/>
          </w:tcPr>
          <w:p w:rsidR="00B55E1D" w:rsidRPr="006E5141" w:rsidRDefault="00B55E1D" w:rsidP="00380105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</w:p>
        </w:tc>
      </w:tr>
      <w:tr w:rsidR="00B55E1D" w:rsidTr="00380105">
        <w:trPr>
          <w:trHeight w:val="601"/>
        </w:trPr>
        <w:tc>
          <w:tcPr>
            <w:tcW w:w="1883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学科・コース等</w:t>
            </w:r>
          </w:p>
        </w:tc>
        <w:tc>
          <w:tcPr>
            <w:tcW w:w="4627" w:type="dxa"/>
            <w:vAlign w:val="center"/>
          </w:tcPr>
          <w:p w:rsidR="00B55E1D" w:rsidRPr="006E5141" w:rsidRDefault="00B55E1D" w:rsidP="00380105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B55E1D" w:rsidTr="00380105">
        <w:trPr>
          <w:trHeight w:val="467"/>
        </w:trPr>
        <w:tc>
          <w:tcPr>
            <w:tcW w:w="1883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学籍番号</w:t>
            </w:r>
          </w:p>
        </w:tc>
        <w:tc>
          <w:tcPr>
            <w:tcW w:w="4627" w:type="dxa"/>
            <w:vAlign w:val="center"/>
          </w:tcPr>
          <w:p w:rsidR="00B55E1D" w:rsidRDefault="00B55E1D" w:rsidP="00380105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55E1D" w:rsidTr="00380105">
        <w:trPr>
          <w:trHeight w:val="669"/>
        </w:trPr>
        <w:tc>
          <w:tcPr>
            <w:tcW w:w="1883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学生氏名</w:t>
            </w:r>
          </w:p>
        </w:tc>
        <w:tc>
          <w:tcPr>
            <w:tcW w:w="4627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55E1D" w:rsidTr="00380105">
        <w:trPr>
          <w:trHeight w:val="669"/>
        </w:trPr>
        <w:tc>
          <w:tcPr>
            <w:tcW w:w="1883" w:type="dxa"/>
            <w:vAlign w:val="center"/>
          </w:tcPr>
          <w:p w:rsidR="00B55E1D" w:rsidRDefault="00B55E1D" w:rsidP="00380105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保護者等氏名</w:t>
            </w:r>
          </w:p>
        </w:tc>
        <w:tc>
          <w:tcPr>
            <w:tcW w:w="4627" w:type="dxa"/>
            <w:vAlign w:val="center"/>
          </w:tcPr>
          <w:p w:rsidR="00B55E1D" w:rsidRPr="004C2F3A" w:rsidRDefault="00B55E1D" w:rsidP="00B55E1D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（自署）</w:t>
            </w:r>
          </w:p>
        </w:tc>
      </w:tr>
    </w:tbl>
    <w:p w:rsidR="00B55E1D" w:rsidRPr="00BA78EA" w:rsidRDefault="00B55E1D" w:rsidP="00B55E1D">
      <w:pPr>
        <w:pStyle w:val="a7"/>
        <w:spacing w:line="400" w:lineRule="exact"/>
        <w:jc w:val="right"/>
        <w:rPr>
          <w:rFonts w:asciiTheme="minorEastAsia" w:eastAsiaTheme="minorEastAsia" w:hAnsiTheme="minorEastAsia"/>
          <w:spacing w:val="0"/>
          <w:sz w:val="20"/>
          <w:szCs w:val="22"/>
        </w:rPr>
      </w:pPr>
    </w:p>
    <w:p w:rsidR="00B55E1D" w:rsidRPr="006E5141" w:rsidRDefault="00B55E1D" w:rsidP="00B55E1D">
      <w:pPr>
        <w:ind w:firstLineChars="100" w:firstLine="220"/>
        <w:rPr>
          <w:sz w:val="22"/>
        </w:rPr>
      </w:pPr>
      <w:r w:rsidRPr="006E5141">
        <w:rPr>
          <w:rFonts w:hint="eastAsia"/>
          <w:sz w:val="22"/>
        </w:rPr>
        <w:t>このたび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入寮を希望しますので</w:t>
      </w:r>
      <w:r>
        <w:rPr>
          <w:rFonts w:hint="eastAsia"/>
          <w:sz w:val="22"/>
        </w:rPr>
        <w:t>，申請書類</w:t>
      </w:r>
      <w:r w:rsidRPr="006E5141">
        <w:rPr>
          <w:rFonts w:hint="eastAsia"/>
          <w:sz w:val="22"/>
        </w:rPr>
        <w:t>を添え保護者</w:t>
      </w:r>
      <w:r>
        <w:rPr>
          <w:rFonts w:hint="eastAsia"/>
          <w:sz w:val="22"/>
        </w:rPr>
        <w:t>（</w:t>
      </w:r>
      <w:r w:rsidRPr="006E5141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  <w:r w:rsidRPr="006E5141">
        <w:rPr>
          <w:rFonts w:hint="eastAsia"/>
          <w:sz w:val="22"/>
        </w:rPr>
        <w:t>連署で申請します。</w:t>
      </w:r>
    </w:p>
    <w:p w:rsidR="00B55E1D" w:rsidRPr="00D3056D" w:rsidRDefault="00B55E1D" w:rsidP="00B55E1D">
      <w:pPr>
        <w:ind w:firstLineChars="100" w:firstLine="220"/>
        <w:rPr>
          <w:sz w:val="22"/>
        </w:rPr>
      </w:pPr>
      <w:r w:rsidRPr="006E5141">
        <w:rPr>
          <w:rFonts w:hint="eastAsia"/>
          <w:sz w:val="22"/>
        </w:rPr>
        <w:t>なお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入寮許可の上は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学生寮に関する規則を遵守するとともに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退寮後も入寮中に生じた寄宿料及び諸経費について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一切の義務を履行することを誓約します。</w:t>
      </w:r>
    </w:p>
    <w:p w:rsidR="00B55E1D" w:rsidRDefault="007B5A02" w:rsidP="00B55E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2F8F1D" wp14:editId="66921CAE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935980" cy="805180"/>
                <wp:effectExtent l="0" t="0" r="2667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02" w:rsidRDefault="007B5A02" w:rsidP="007B5A0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</w:t>
                            </w:r>
                            <w:r>
                              <w:rPr>
                                <w:rFonts w:hint="eastAsia"/>
                              </w:rPr>
                              <w:t>の行為は，</w:t>
                            </w:r>
                            <w:r w:rsidRPr="00042F8A">
                              <w:rPr>
                                <w:rFonts w:hint="eastAsia"/>
                              </w:rPr>
                              <w:t>寮の風紀秩序を乱す行為</w:t>
                            </w:r>
                            <w:r>
                              <w:rPr>
                                <w:rFonts w:hint="eastAsia"/>
                              </w:rPr>
                              <w:t>となります。注意しても改善されない場合は，</w:t>
                            </w:r>
                          </w:p>
                          <w:p w:rsidR="007B5A02" w:rsidRDefault="007B5A02" w:rsidP="007B5A02">
                            <w:pPr>
                              <w:ind w:firstLineChars="100" w:firstLine="210"/>
                            </w:pPr>
                            <w:r w:rsidRPr="00E84F84">
                              <w:rPr>
                                <w:rFonts w:hint="eastAsia"/>
                                <w:u w:val="thick"/>
                              </w:rPr>
                              <w:t>保護者等への連絡や退寮を勧告する</w:t>
                            </w:r>
                            <w:r w:rsidRPr="00042F8A">
                              <w:rPr>
                                <w:rFonts w:hint="eastAsia"/>
                              </w:rPr>
                              <w:t>場合があ</w:t>
                            </w:r>
                            <w:r>
                              <w:rPr>
                                <w:rFonts w:hint="eastAsia"/>
                              </w:rPr>
                              <w:t>ります</w:t>
                            </w:r>
                            <w:r w:rsidRPr="00042F8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B5A02" w:rsidRPr="00E84F84" w:rsidRDefault="007B5A02" w:rsidP="007B5A02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【※】寮での喫煙（学内での喫煙は不可），駐車違反，ゴミ等の不法投棄，共益費等の不払い等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8F1D" id="テキスト ボックス 2" o:spid="_x0000_s1027" type="#_x0000_t202" style="position:absolute;left:0;text-align:left;margin-left:0;margin-top:12.25pt;width:467.4pt;height:6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">
                <v:textbox>
                  <w:txbxContent>
                    <w:p w:rsidR="007B5A02" w:rsidRDefault="007B5A02" w:rsidP="007B5A0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以下</w:t>
                      </w: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</w:t>
                      </w:r>
                      <w:r>
                        <w:rPr>
                          <w:rFonts w:hint="eastAsia"/>
                        </w:rPr>
                        <w:t>の行為は，</w:t>
                      </w:r>
                      <w:r w:rsidRPr="00042F8A">
                        <w:rPr>
                          <w:rFonts w:hint="eastAsia"/>
                        </w:rPr>
                        <w:t>寮の風紀秩序を乱す行為</w:t>
                      </w:r>
                      <w:r>
                        <w:rPr>
                          <w:rFonts w:hint="eastAsia"/>
                        </w:rPr>
                        <w:t>となります。注意しても改善されない場合は，</w:t>
                      </w:r>
                    </w:p>
                    <w:p w:rsidR="007B5A02" w:rsidRDefault="007B5A02" w:rsidP="007B5A02">
                      <w:pPr>
                        <w:ind w:firstLineChars="100" w:firstLine="210"/>
                      </w:pPr>
                      <w:r w:rsidRPr="00E84F84">
                        <w:rPr>
                          <w:rFonts w:hint="eastAsia"/>
                          <w:u w:val="thick"/>
                        </w:rPr>
                        <w:t>保護者等への連絡や退寮を勧告する</w:t>
                      </w:r>
                      <w:r w:rsidRPr="00042F8A">
                        <w:rPr>
                          <w:rFonts w:hint="eastAsia"/>
                        </w:rPr>
                        <w:t>場合があ</w:t>
                      </w:r>
                      <w:r>
                        <w:rPr>
                          <w:rFonts w:hint="eastAsia"/>
                        </w:rPr>
                        <w:t>ります</w:t>
                      </w:r>
                      <w:r w:rsidRPr="00042F8A">
                        <w:rPr>
                          <w:rFonts w:hint="eastAsia"/>
                        </w:rPr>
                        <w:t>。</w:t>
                      </w:r>
                    </w:p>
                    <w:p w:rsidR="007B5A02" w:rsidRPr="00E84F84" w:rsidRDefault="007B5A02" w:rsidP="007B5A02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【※】寮での喫煙（学内での喫煙は不可），駐車違反，ゴミ等の不法投棄，共益費等の不払い等</w:t>
                      </w:r>
                    </w:p>
                  </w:txbxContent>
                </v:textbox>
              </v:shape>
            </w:pict>
          </mc:Fallback>
        </mc:AlternateContent>
      </w:r>
    </w:p>
    <w:p w:rsidR="007B5A02" w:rsidRDefault="007B5A02" w:rsidP="00B55E1D"/>
    <w:p w:rsidR="007B5A02" w:rsidRDefault="007B5A02" w:rsidP="00B55E1D"/>
    <w:p w:rsidR="007B5A02" w:rsidRDefault="007B5A02" w:rsidP="00B55E1D"/>
    <w:p w:rsidR="007B5A02" w:rsidRDefault="007B5A02" w:rsidP="00B55E1D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B55E1D" w:rsidRPr="00E124DC" w:rsidTr="00380105">
        <w:tc>
          <w:tcPr>
            <w:tcW w:w="1570" w:type="dxa"/>
            <w:shd w:val="clear" w:color="auto" w:fill="808080" w:themeFill="background1" w:themeFillShade="80"/>
          </w:tcPr>
          <w:p w:rsidR="00B55E1D" w:rsidRPr="00BD3850" w:rsidRDefault="00B55E1D" w:rsidP="00380105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B55E1D" w:rsidRPr="00BD3850" w:rsidRDefault="00B55E1D" w:rsidP="00380105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B55E1D" w:rsidRPr="00E124DC" w:rsidTr="00380105">
        <w:trPr>
          <w:trHeight w:val="560"/>
        </w:trPr>
        <w:tc>
          <w:tcPr>
            <w:tcW w:w="1570" w:type="dxa"/>
            <w:vAlign w:val="center"/>
          </w:tcPr>
          <w:p w:rsidR="00B55E1D" w:rsidRPr="00BD3850" w:rsidRDefault="00B55E1D" w:rsidP="0038010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B55E1D" w:rsidRPr="00E124DC" w:rsidRDefault="00B55E1D" w:rsidP="0038010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B55E1D" w:rsidRPr="00E124DC" w:rsidTr="00380105">
        <w:trPr>
          <w:trHeight w:val="560"/>
        </w:trPr>
        <w:tc>
          <w:tcPr>
            <w:tcW w:w="1570" w:type="dxa"/>
            <w:vAlign w:val="center"/>
          </w:tcPr>
          <w:p w:rsidR="00B55E1D" w:rsidRPr="00BD3850" w:rsidRDefault="00B55E1D" w:rsidP="00380105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B55E1D" w:rsidRPr="00E124DC" w:rsidRDefault="00B55E1D" w:rsidP="0038010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B55E1D" w:rsidRPr="00E124DC" w:rsidTr="00380105">
        <w:trPr>
          <w:trHeight w:val="560"/>
        </w:trPr>
        <w:tc>
          <w:tcPr>
            <w:tcW w:w="1570" w:type="dxa"/>
            <w:vAlign w:val="center"/>
          </w:tcPr>
          <w:p w:rsidR="00B55E1D" w:rsidRPr="00BD3850" w:rsidRDefault="00B55E1D" w:rsidP="00380105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B55E1D" w:rsidRPr="00E124DC" w:rsidRDefault="00B55E1D" w:rsidP="0038010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B55E1D" w:rsidRPr="00E124DC" w:rsidTr="00380105">
        <w:trPr>
          <w:trHeight w:val="560"/>
        </w:trPr>
        <w:tc>
          <w:tcPr>
            <w:tcW w:w="1570" w:type="dxa"/>
            <w:vAlign w:val="center"/>
          </w:tcPr>
          <w:p w:rsidR="00B55E1D" w:rsidRPr="00BD3850" w:rsidRDefault="00B55E1D" w:rsidP="00380105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B55E1D" w:rsidRPr="00E124DC" w:rsidRDefault="00B55E1D" w:rsidP="0038010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B55E1D" w:rsidRDefault="00B55E1D" w:rsidP="00B55E1D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B55E1D" w:rsidRDefault="00B55E1D" w:rsidP="00B55E1D">
      <w:pPr>
        <w:ind w:firstLineChars="200" w:firstLine="360"/>
      </w:pPr>
      <w:r>
        <w:rPr>
          <w:rFonts w:hint="eastAsia"/>
          <w:sz w:val="18"/>
        </w:rPr>
        <w:t>※</w:t>
      </w:r>
      <w:r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Pr="001622B8">
        <w:rPr>
          <w:rFonts w:hint="eastAsia"/>
          <w:sz w:val="18"/>
        </w:rPr>
        <w:t>た個人情報は，寮の</w:t>
      </w:r>
      <w:r>
        <w:rPr>
          <w:rFonts w:hint="eastAsia"/>
          <w:sz w:val="18"/>
        </w:rPr>
        <w:t>選考</w:t>
      </w:r>
      <w:r w:rsidRPr="001622B8">
        <w:rPr>
          <w:rFonts w:hint="eastAsia"/>
          <w:sz w:val="18"/>
        </w:rPr>
        <w:t>に関する目的以外には，一切使用しません。</w:t>
      </w:r>
    </w:p>
    <w:p w:rsidR="005B1340" w:rsidRPr="00B55E1D" w:rsidRDefault="00B55E1D" w:rsidP="00B55E1D">
      <w:r w:rsidRPr="00362027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C4BFD9" wp14:editId="7200935D">
                <wp:simplePos x="0" y="0"/>
                <wp:positionH relativeFrom="column">
                  <wp:posOffset>4445</wp:posOffset>
                </wp:positionH>
                <wp:positionV relativeFrom="paragraph">
                  <wp:posOffset>158750</wp:posOffset>
                </wp:positionV>
                <wp:extent cx="5932943" cy="865505"/>
                <wp:effectExtent l="0" t="0" r="10795" b="1079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943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E1D" w:rsidRDefault="00B55E1D" w:rsidP="00B55E1D">
                            <w:r>
                              <w:rPr>
                                <w:rFonts w:hint="eastAsia"/>
                              </w:rPr>
                              <w:t>（入寮を希望する理由）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BFD9" id="_x0000_s1028" type="#_x0000_t202" style="position:absolute;left:0;text-align:left;margin-left:.35pt;margin-top:12.5pt;width:467.15pt;height:6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">
                <v:textbox>
                  <w:txbxContent>
                    <w:p w:rsidR="00B55E1D" w:rsidRDefault="00B55E1D" w:rsidP="00B55E1D">
                      <w:r>
                        <w:rPr>
                          <w:rFonts w:hint="eastAsia"/>
                        </w:rPr>
                        <w:t>（入寮を希望する理由）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B1340" w:rsidRPr="00B55E1D" w:rsidSect="0036202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74E" w:rsidRDefault="005E774E" w:rsidP="00E124DC">
      <w:r>
        <w:separator/>
      </w:r>
    </w:p>
  </w:endnote>
  <w:endnote w:type="continuationSeparator" w:id="0">
    <w:p w:rsidR="005E774E" w:rsidRDefault="005E774E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74E" w:rsidRDefault="005E774E" w:rsidP="00E124DC">
      <w:r>
        <w:separator/>
      </w:r>
    </w:p>
  </w:footnote>
  <w:footnote w:type="continuationSeparator" w:id="0">
    <w:p w:rsidR="005E774E" w:rsidRDefault="005E774E" w:rsidP="00E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10" w:type="dxa"/>
      <w:tblInd w:w="6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2"/>
      <w:gridCol w:w="1418"/>
    </w:tblGrid>
    <w:tr w:rsidR="00362027" w:rsidTr="00362027">
      <w:trPr>
        <w:trHeight w:val="416"/>
      </w:trPr>
      <w:tc>
        <w:tcPr>
          <w:tcW w:w="992" w:type="dxa"/>
          <w:vAlign w:val="center"/>
        </w:tcPr>
        <w:p w:rsidR="00362027" w:rsidRPr="00D04973" w:rsidRDefault="00362027" w:rsidP="00362027">
          <w:pPr>
            <w:jc w:val="center"/>
            <w:rPr>
              <w:sz w:val="18"/>
              <w:szCs w:val="18"/>
            </w:rPr>
          </w:pPr>
          <w:r w:rsidRPr="00D04973">
            <w:rPr>
              <w:sz w:val="18"/>
              <w:szCs w:val="18"/>
            </w:rPr>
            <w:t>受付番号</w:t>
          </w:r>
        </w:p>
      </w:tc>
      <w:tc>
        <w:tcPr>
          <w:tcW w:w="1418" w:type="dxa"/>
          <w:vAlign w:val="center"/>
        </w:tcPr>
        <w:p w:rsidR="00362027" w:rsidRDefault="00362027" w:rsidP="00362027">
          <w:pPr>
            <w:jc w:val="center"/>
          </w:pPr>
        </w:p>
      </w:tc>
    </w:tr>
  </w:tbl>
  <w:p w:rsidR="00362027" w:rsidRDefault="00371139">
    <w:pPr>
      <w:pStyle w:val="a3"/>
    </w:pPr>
    <w:r w:rsidRPr="00371139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5465734</wp:posOffset>
              </wp:positionH>
              <wp:positionV relativeFrom="paragraph">
                <wp:posOffset>-585701</wp:posOffset>
              </wp:positionV>
              <wp:extent cx="838835" cy="140462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1139" w:rsidRDefault="00371139">
                          <w:r>
                            <w:rPr>
                              <w:rFonts w:hint="eastAsia"/>
                            </w:rPr>
                            <w:t>（様式１）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30.35pt;margin-top:-46.1pt;width:66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" filled="f" stroked="f">
              <v:textbox style="mso-fit-shape-to-text:t">
                <w:txbxContent>
                  <w:p w:rsidR="00371139" w:rsidRDefault="00371139">
                    <w:r>
                      <w:rPr>
                        <w:rFonts w:hint="eastAsia"/>
                      </w:rPr>
                      <w:t>（様式１）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1622B8"/>
    <w:rsid w:val="00362027"/>
    <w:rsid w:val="00371139"/>
    <w:rsid w:val="003D0A19"/>
    <w:rsid w:val="003F6C5D"/>
    <w:rsid w:val="00460224"/>
    <w:rsid w:val="00485342"/>
    <w:rsid w:val="005A3697"/>
    <w:rsid w:val="005B1340"/>
    <w:rsid w:val="005D35B0"/>
    <w:rsid w:val="005E774E"/>
    <w:rsid w:val="005F27F1"/>
    <w:rsid w:val="006E5141"/>
    <w:rsid w:val="006F4C23"/>
    <w:rsid w:val="007B5A02"/>
    <w:rsid w:val="007C59A4"/>
    <w:rsid w:val="00812B78"/>
    <w:rsid w:val="008B01A2"/>
    <w:rsid w:val="0098625E"/>
    <w:rsid w:val="009C0EC5"/>
    <w:rsid w:val="00A31A4F"/>
    <w:rsid w:val="00B55E1D"/>
    <w:rsid w:val="00BA01C6"/>
    <w:rsid w:val="00BA78EA"/>
    <w:rsid w:val="00BC123E"/>
    <w:rsid w:val="00BD3850"/>
    <w:rsid w:val="00CB5307"/>
    <w:rsid w:val="00D3056D"/>
    <w:rsid w:val="00D42477"/>
    <w:rsid w:val="00D42A33"/>
    <w:rsid w:val="00DC06D6"/>
    <w:rsid w:val="00E124DC"/>
    <w:rsid w:val="00E2136B"/>
    <w:rsid w:val="00E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A3BDCF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B9AA-0F23-4BB8-8169-0C669E7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7</cp:revision>
  <cp:lastPrinted>2020-06-22T06:47:00Z</cp:lastPrinted>
  <dcterms:created xsi:type="dcterms:W3CDTF">2020-05-28T07:51:00Z</dcterms:created>
  <dcterms:modified xsi:type="dcterms:W3CDTF">2023-06-21T08:15:00Z</dcterms:modified>
</cp:coreProperties>
</file>